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FA" w:rsidRPr="00C317FA" w:rsidRDefault="00C317FA" w:rsidP="00C317F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17FA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17FA" w:rsidRPr="00C317FA" w:rsidRDefault="00C317FA" w:rsidP="00C317F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17FA">
        <w:rPr>
          <w:rFonts w:ascii="Times New Roman" w:hAnsi="Times New Roman" w:cs="Times New Roman"/>
          <w:sz w:val="24"/>
          <w:szCs w:val="24"/>
          <w:lang w:eastAsia="ru-RU"/>
        </w:rPr>
        <w:t>«ТЕЛЬМИНСКАЯ СРЕДНЯЯ ОБЩЕОБРАЗОВАТЕЛЬНАЯ ШКОЛА»</w:t>
      </w:r>
    </w:p>
    <w:p w:rsidR="00C317FA" w:rsidRPr="00C317FA" w:rsidRDefault="00C317FA" w:rsidP="00C317F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17FA">
        <w:rPr>
          <w:rFonts w:ascii="Times New Roman" w:hAnsi="Times New Roman" w:cs="Times New Roman"/>
          <w:sz w:val="24"/>
          <w:szCs w:val="24"/>
          <w:lang w:eastAsia="ru-RU"/>
        </w:rPr>
        <w:t xml:space="preserve">ул. Советская 2-я дом. 4, </w:t>
      </w:r>
      <w:proofErr w:type="spellStart"/>
      <w:r w:rsidRPr="00C317FA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C317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17FA">
        <w:rPr>
          <w:rFonts w:ascii="Times New Roman" w:hAnsi="Times New Roman" w:cs="Times New Roman"/>
          <w:sz w:val="24"/>
          <w:szCs w:val="24"/>
          <w:lang w:eastAsia="ru-RU"/>
        </w:rPr>
        <w:t xml:space="preserve">Тельма,  </w:t>
      </w:r>
      <w:proofErr w:type="spellStart"/>
      <w:r w:rsidRPr="00C317FA">
        <w:rPr>
          <w:rFonts w:ascii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proofErr w:type="gramEnd"/>
      <w:r w:rsidRPr="00C317FA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Иркутская область.665492</w:t>
      </w:r>
    </w:p>
    <w:p w:rsidR="00C317FA" w:rsidRPr="00C317FA" w:rsidRDefault="00C317FA" w:rsidP="00C317F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317FA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C317F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(8 395 43) 22-2-14    </w:t>
      </w:r>
      <w:r w:rsidRPr="00C317FA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http://telmaschool.uoura.ru e-mail: telmaschool@yandex.ru</w:t>
      </w:r>
    </w:p>
    <w:p w:rsidR="00C317FA" w:rsidRPr="00C317FA" w:rsidRDefault="00C317FA" w:rsidP="00C317F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317FA" w:rsidRPr="00C317FA" w:rsidRDefault="00C317FA" w:rsidP="00C317F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317F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ОКПО </w:t>
      </w:r>
      <w:proofErr w:type="gramStart"/>
      <w:r w:rsidRPr="00C317F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41765542,   </w:t>
      </w:r>
      <w:proofErr w:type="gramEnd"/>
      <w:r w:rsidRPr="00C317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ОГРН 1023802143419   ИНН 3840005673,     КПП 385101001</w:t>
      </w:r>
    </w:p>
    <w:p w:rsidR="00C317FA" w:rsidRPr="00F7723B" w:rsidRDefault="00C317FA" w:rsidP="00C317FA">
      <w:pPr>
        <w:tabs>
          <w:tab w:val="left" w:pos="2893"/>
        </w:tabs>
        <w:jc w:val="center"/>
        <w:rPr>
          <w:rFonts w:ascii="Times New Roman" w:eastAsia="Calibri" w:hAnsi="Times New Roman" w:cs="Times New Roman"/>
          <w:b/>
        </w:rPr>
      </w:pPr>
    </w:p>
    <w:p w:rsidR="00C317FA" w:rsidRPr="00F7723B" w:rsidRDefault="00C317FA" w:rsidP="00C317FA">
      <w:pPr>
        <w:tabs>
          <w:tab w:val="left" w:pos="2893"/>
        </w:tabs>
        <w:jc w:val="center"/>
        <w:rPr>
          <w:rFonts w:ascii="Times New Roman" w:eastAsia="Calibri" w:hAnsi="Times New Roman" w:cs="Times New Roman"/>
          <w:b/>
        </w:rPr>
      </w:pPr>
      <w:r w:rsidRPr="00F7723B">
        <w:rPr>
          <w:rFonts w:ascii="Times New Roman" w:eastAsia="Calibri" w:hAnsi="Times New Roman" w:cs="Times New Roman"/>
          <w:b/>
        </w:rPr>
        <w:t>Приказ</w:t>
      </w:r>
    </w:p>
    <w:p w:rsidR="00C317FA" w:rsidRPr="00F7723B" w:rsidRDefault="00C317FA" w:rsidP="00C317FA">
      <w:pPr>
        <w:jc w:val="both"/>
        <w:rPr>
          <w:rFonts w:ascii="Times New Roman" w:eastAsia="Calibri" w:hAnsi="Times New Roman" w:cs="Times New Roman"/>
        </w:rPr>
      </w:pPr>
      <w:r w:rsidRPr="00F7723B">
        <w:rPr>
          <w:rFonts w:ascii="Times New Roman" w:eastAsia="Calibri" w:hAnsi="Times New Roman" w:cs="Times New Roman"/>
        </w:rPr>
        <w:t xml:space="preserve">от 30.12.2016 г. </w:t>
      </w:r>
      <w:r w:rsidRPr="00F7723B">
        <w:rPr>
          <w:rFonts w:ascii="Times New Roman" w:eastAsia="Calibri" w:hAnsi="Times New Roman" w:cs="Times New Roman"/>
        </w:rPr>
        <w:tab/>
      </w:r>
      <w:r w:rsidRPr="00F7723B">
        <w:rPr>
          <w:rFonts w:ascii="Times New Roman" w:eastAsia="Calibri" w:hAnsi="Times New Roman" w:cs="Times New Roman"/>
        </w:rPr>
        <w:tab/>
      </w:r>
      <w:r w:rsidRPr="00F7723B">
        <w:rPr>
          <w:rFonts w:ascii="Times New Roman" w:eastAsia="Calibri" w:hAnsi="Times New Roman" w:cs="Times New Roman"/>
        </w:rPr>
        <w:tab/>
        <w:t xml:space="preserve">        р. п. Тельма</w:t>
      </w:r>
      <w:r w:rsidRPr="00F7723B">
        <w:rPr>
          <w:rFonts w:ascii="Times New Roman" w:eastAsia="Calibri" w:hAnsi="Times New Roman" w:cs="Times New Roman"/>
        </w:rPr>
        <w:tab/>
        <w:t xml:space="preserve">                                          № 332</w:t>
      </w:r>
    </w:p>
    <w:p w:rsidR="00C317FA" w:rsidRPr="00F7723B" w:rsidRDefault="00C317FA" w:rsidP="00C317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Об утверждении форм справок об обучении (периоде обучения)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29.12.2012 № 273-ФЗ «Об образовании в Российской Федерации» с целью приведения нормативно-правовой базы в соответствие с действующим законодательством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C317FA" w:rsidRPr="00F7723B" w:rsidRDefault="00C317FA" w:rsidP="00C31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Утвердить образец справки об обучении для лиц, не прошедших итоговой аттестации или получивших на итоговой аттестации неудовлетворительные результаты (Приложение 1). </w:t>
      </w:r>
    </w:p>
    <w:p w:rsidR="00C317FA" w:rsidRPr="00F7723B" w:rsidRDefault="00C317FA" w:rsidP="00C31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Утвердить образец справки об обучении для лиц, освоивших часть образовательной программы и (или) отчисленных из учреждения (Приложение 2). </w:t>
      </w:r>
    </w:p>
    <w:p w:rsidR="00C317FA" w:rsidRPr="00F7723B" w:rsidRDefault="00C317FA" w:rsidP="00C31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Утвердить образец справки о факте обучения для лиц, обучающихся в учреждении (Приложение 3). </w:t>
      </w:r>
    </w:p>
    <w:p w:rsidR="00C317FA" w:rsidRPr="00F7723B" w:rsidRDefault="00C317FA" w:rsidP="00C31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Утвердить образец справки о периоде обучения для лиц, обучавшихся в учреждении (Приложение 4). </w:t>
      </w:r>
    </w:p>
    <w:p w:rsidR="00C317FA" w:rsidRPr="00F7723B" w:rsidRDefault="00C317FA" w:rsidP="00C31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Формы документов, утвержденных данным приказом, подлежат опубликованию на официальном сайте школы в разделе «Документы». </w:t>
      </w:r>
    </w:p>
    <w:p w:rsidR="00C317FA" w:rsidRPr="00F7723B" w:rsidRDefault="00C317FA" w:rsidP="00C31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Контроль исполнения приказа оставляю за собой. </w:t>
      </w: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Директор           Т.Н. Луценко</w:t>
      </w: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317FA" w:rsidRPr="00F7723B" w:rsidRDefault="00C317FA" w:rsidP="00C317FA">
      <w:pPr>
        <w:spacing w:before="100" w:beforeAutospacing="1" w:after="100" w:afterAutospacing="1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к приказу от 30.12.2016 г.№ 332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«Тельминская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>средняя  общеобразовательная</w:t>
      </w:r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школа»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Усольского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  района Иркутской области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(МБОУ «Тельминская СОШ»)</w:t>
      </w:r>
    </w:p>
    <w:p w:rsidR="00C317FA" w:rsidRPr="00F7723B" w:rsidRDefault="00C317FA" w:rsidP="00C317FA">
      <w:pPr>
        <w:tabs>
          <w:tab w:val="left" w:pos="2893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ул. Советская 2-я дом. 4,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 xml:space="preserve">Тельма, 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Усольский</w:t>
      </w:r>
      <w:proofErr w:type="spellEnd"/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район, Иркутская область.665492</w:t>
      </w:r>
    </w:p>
    <w:p w:rsidR="00C317FA" w:rsidRPr="00F7723B" w:rsidRDefault="00C317FA" w:rsidP="00C317FA">
      <w:pPr>
        <w:tabs>
          <w:tab w:val="left" w:pos="2893"/>
        </w:tabs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тел</w:t>
      </w:r>
      <w:r w:rsidRPr="00F7723B">
        <w:rPr>
          <w:rFonts w:ascii="Times New Roman" w:eastAsia="Times New Roman" w:hAnsi="Times New Roman" w:cs="Times New Roman"/>
          <w:lang w:val="en-US" w:eastAsia="ru-RU"/>
        </w:rPr>
        <w:t xml:space="preserve">. (8 395 43) 22-2-14    </w:t>
      </w:r>
      <w:r w:rsidRPr="00F7723B">
        <w:rPr>
          <w:rFonts w:ascii="Times New Roman" w:eastAsia="Times New Roman" w:hAnsi="Times New Roman" w:cs="Times New Roman"/>
          <w:u w:val="single"/>
          <w:lang w:val="en-US" w:eastAsia="ru-RU"/>
        </w:rPr>
        <w:t>http://telmaschool.uoura.ru e-mail: telmaschool@yandex.ru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23B">
        <w:rPr>
          <w:rFonts w:ascii="Times New Roman" w:eastAsia="Times New Roman" w:hAnsi="Times New Roman" w:cs="Times New Roman"/>
          <w:u w:val="single"/>
          <w:lang w:eastAsia="ru-RU"/>
        </w:rPr>
        <w:t xml:space="preserve">ОКПО </w:t>
      </w:r>
      <w:proofErr w:type="gramStart"/>
      <w:r w:rsidRPr="00F7723B">
        <w:rPr>
          <w:rFonts w:ascii="Times New Roman" w:eastAsia="Times New Roman" w:hAnsi="Times New Roman" w:cs="Times New Roman"/>
          <w:u w:val="single"/>
          <w:lang w:eastAsia="ru-RU"/>
        </w:rPr>
        <w:t xml:space="preserve">41765542,   </w:t>
      </w:r>
      <w:proofErr w:type="gramEnd"/>
      <w:r w:rsidRPr="00F7723B">
        <w:rPr>
          <w:rFonts w:ascii="Times New Roman" w:eastAsia="Times New Roman" w:hAnsi="Times New Roman" w:cs="Times New Roman"/>
          <w:u w:val="single"/>
          <w:lang w:eastAsia="ru-RU"/>
        </w:rPr>
        <w:t>ОГРН 1023802143419   ИНН 3840005673,     КПП 385101001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b/>
          <w:bCs/>
          <w:lang w:eastAsia="ru-RU"/>
        </w:rPr>
        <w:t>Справка об обучении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Данная справка дана __________________________________________________________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(фамилия, имя, отчество (при наличии)) 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дата рождения «_____» ___________ _____г. в том, что он (а) с «___» __________ 20___г. по «___» ______ 20___г. обучался (обучалась) в муниципальном бюджетном общеобразовательном учреждении «Тельминская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>средняя  общеобразовательная</w:t>
      </w:r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школа»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Усольского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  района Иркутской области по образовательным программам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образовательной программы/образовательных программ) 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и получил (а) по учебным предметам следующие отметки (количество баллов):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653"/>
        <w:gridCol w:w="2069"/>
        <w:gridCol w:w="1162"/>
        <w:gridCol w:w="3041"/>
      </w:tblGrid>
      <w:tr w:rsidR="00C317FA" w:rsidRPr="00F7723B" w:rsidTr="00BC7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Наименование учебных предметов, курсов,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Годовая отметка за последний год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Итоговая 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Отметка, полученная на государственной итоговой аттестации</w:t>
            </w:r>
          </w:p>
        </w:tc>
      </w:tr>
      <w:tr w:rsidR="00C317FA" w:rsidRPr="00F7723B" w:rsidTr="00BC7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317FA" w:rsidRPr="00F7723B" w:rsidTr="00BC7E38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7FA" w:rsidRPr="00F7723B" w:rsidTr="00BC7E38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7FA" w:rsidRPr="00F7723B" w:rsidTr="00BC7E38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Директор: _______________________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vertAlign w:val="superscript"/>
          <w:lang w:eastAsia="ru-RU"/>
        </w:rPr>
        <w:t>(Ф.И.О.)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Дата выдачи «_____» _____________ 20____г. регистрационный № 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C317FA" w:rsidRPr="00F7723B" w:rsidRDefault="00C317FA" w:rsidP="00C317FA">
      <w:pPr>
        <w:spacing w:before="100" w:beforeAutospacing="1" w:after="100" w:afterAutospacing="1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C317FA" w:rsidRPr="00F7723B" w:rsidRDefault="00C317FA" w:rsidP="00C317FA">
      <w:pPr>
        <w:spacing w:before="100" w:beforeAutospacing="1" w:after="100" w:afterAutospacing="1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к приказу от 30.12.2016 г.№ 332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«Тельминская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>средняя  общеобразовательная</w:t>
      </w:r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школа»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Усольского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  района Иркутской области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(МБОУ «Тельминская СОШ»)</w:t>
      </w:r>
    </w:p>
    <w:p w:rsidR="00C317FA" w:rsidRPr="00F7723B" w:rsidRDefault="00C317FA" w:rsidP="00C317FA">
      <w:pPr>
        <w:tabs>
          <w:tab w:val="left" w:pos="2893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ул. Советская 2-я дом. 4,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 xml:space="preserve">Тельма, 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Усольский</w:t>
      </w:r>
      <w:proofErr w:type="spellEnd"/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район, Иркутская область.665492</w:t>
      </w:r>
    </w:p>
    <w:p w:rsidR="00C317FA" w:rsidRPr="00F7723B" w:rsidRDefault="00C317FA" w:rsidP="00C317FA">
      <w:pPr>
        <w:tabs>
          <w:tab w:val="left" w:pos="2893"/>
        </w:tabs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тел</w:t>
      </w:r>
      <w:r w:rsidRPr="00F7723B">
        <w:rPr>
          <w:rFonts w:ascii="Times New Roman" w:eastAsia="Times New Roman" w:hAnsi="Times New Roman" w:cs="Times New Roman"/>
          <w:lang w:val="en-US" w:eastAsia="ru-RU"/>
        </w:rPr>
        <w:t xml:space="preserve">. (8 395 43) 22-2-14    </w:t>
      </w:r>
      <w:r w:rsidRPr="00F7723B">
        <w:rPr>
          <w:rFonts w:ascii="Times New Roman" w:eastAsia="Times New Roman" w:hAnsi="Times New Roman" w:cs="Times New Roman"/>
          <w:u w:val="single"/>
          <w:lang w:val="en-US" w:eastAsia="ru-RU"/>
        </w:rPr>
        <w:t>http://telmaschool.uoura.ru e-mail: telmaschool@yandex.ru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23B">
        <w:rPr>
          <w:rFonts w:ascii="Times New Roman" w:eastAsia="Times New Roman" w:hAnsi="Times New Roman" w:cs="Times New Roman"/>
          <w:u w:val="single"/>
          <w:lang w:eastAsia="ru-RU"/>
        </w:rPr>
        <w:t xml:space="preserve">ОКПО </w:t>
      </w:r>
      <w:proofErr w:type="gramStart"/>
      <w:r w:rsidRPr="00F7723B">
        <w:rPr>
          <w:rFonts w:ascii="Times New Roman" w:eastAsia="Times New Roman" w:hAnsi="Times New Roman" w:cs="Times New Roman"/>
          <w:u w:val="single"/>
          <w:lang w:eastAsia="ru-RU"/>
        </w:rPr>
        <w:t xml:space="preserve">41765542,   </w:t>
      </w:r>
      <w:proofErr w:type="gramEnd"/>
      <w:r w:rsidRPr="00F7723B">
        <w:rPr>
          <w:rFonts w:ascii="Times New Roman" w:eastAsia="Times New Roman" w:hAnsi="Times New Roman" w:cs="Times New Roman"/>
          <w:u w:val="single"/>
          <w:lang w:eastAsia="ru-RU"/>
        </w:rPr>
        <w:t>ОГРН 1023802143419   ИНН 3840005673,     КПП 385101001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b/>
          <w:bCs/>
          <w:lang w:eastAsia="ru-RU"/>
        </w:rPr>
        <w:t>Справка об обучении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Данная справка дана __________________________________________________________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(фамилия, имя, отчество (при наличии)) 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дата рождения «_____» ___________ _____г. в том, что он (а) обучался (обучалась) в муниципальном бюджетном общеобразовательном учреждении «Тельминская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>средняя  общеобразовательная</w:t>
      </w:r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школа»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Усольского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  района Иркутской области по образовательным программам __________________________________________________________________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образовательной программы/образовательных программ) 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в ____________ учебном году в ________ классе и получил (а) по учебным предметам следующие отметки (количество баллов):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240"/>
        <w:gridCol w:w="1905"/>
        <w:gridCol w:w="999"/>
        <w:gridCol w:w="2662"/>
      </w:tblGrid>
      <w:tr w:rsidR="00C317FA" w:rsidRPr="00F7723B" w:rsidTr="00BC7E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Наименование учебных предметов, курсов, дисциплин</w:t>
            </w:r>
          </w:p>
        </w:tc>
        <w:tc>
          <w:tcPr>
            <w:tcW w:w="5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Отметки за 20___/20____ учебный год (____ класс)</w:t>
            </w:r>
          </w:p>
        </w:tc>
      </w:tr>
      <w:tr w:rsidR="00C317FA" w:rsidRPr="00F7723B" w:rsidTr="00BC7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Текущие отметки за ___ четверть</w:t>
            </w:r>
          </w:p>
        </w:tc>
      </w:tr>
      <w:tr w:rsidR="00C317FA" w:rsidRPr="00F7723B" w:rsidTr="00BC7E38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2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317FA" w:rsidRPr="00F7723B" w:rsidTr="00BC7E38">
        <w:trPr>
          <w:trHeight w:val="3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7FA" w:rsidRPr="00F7723B" w:rsidTr="00BC7E38">
        <w:trPr>
          <w:trHeight w:val="3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7FA" w:rsidRPr="00F7723B" w:rsidTr="00BC7E38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7FA" w:rsidRPr="00F7723B" w:rsidTr="00BC7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7FA" w:rsidRPr="00F7723B" w:rsidTr="00BC7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7FA" w:rsidRPr="00F7723B" w:rsidRDefault="00C317FA" w:rsidP="00BC7E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Директор: _______________________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(Ф.И.О.)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Дата выдачи «_____» _____________ 20____г. регистрационный № 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МП</w:t>
      </w:r>
    </w:p>
    <w:p w:rsidR="00C317FA" w:rsidRPr="00F7723B" w:rsidRDefault="00C317FA" w:rsidP="00C317FA">
      <w:pPr>
        <w:spacing w:before="100" w:beforeAutospacing="1" w:after="100" w:afterAutospacing="1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C317FA" w:rsidRPr="00F7723B" w:rsidRDefault="00C317FA" w:rsidP="00C317FA">
      <w:pPr>
        <w:spacing w:before="100" w:beforeAutospacing="1" w:after="100" w:afterAutospacing="1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к приказу от 30.12.2016 г.№ 332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«Тельминская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>средняя  общеобразовательная</w:t>
      </w:r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школа»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Усольского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  района Иркутской области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(МБОУ «Тельминская СОШ»)</w:t>
      </w:r>
    </w:p>
    <w:p w:rsidR="00C317FA" w:rsidRPr="00F7723B" w:rsidRDefault="00C317FA" w:rsidP="00C317FA">
      <w:pPr>
        <w:tabs>
          <w:tab w:val="left" w:pos="2893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ул. Советская 2-я дом. 4,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 xml:space="preserve">Тельма, 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Усольский</w:t>
      </w:r>
      <w:proofErr w:type="spellEnd"/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район, Иркутская область.665492</w:t>
      </w:r>
    </w:p>
    <w:p w:rsidR="00C317FA" w:rsidRPr="00F7723B" w:rsidRDefault="00C317FA" w:rsidP="00C317FA">
      <w:pPr>
        <w:tabs>
          <w:tab w:val="left" w:pos="2893"/>
        </w:tabs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тел</w:t>
      </w:r>
      <w:r w:rsidRPr="00F7723B">
        <w:rPr>
          <w:rFonts w:ascii="Times New Roman" w:eastAsia="Times New Roman" w:hAnsi="Times New Roman" w:cs="Times New Roman"/>
          <w:lang w:val="en-US" w:eastAsia="ru-RU"/>
        </w:rPr>
        <w:t xml:space="preserve">. (8 395 43) 22-2-14    </w:t>
      </w:r>
      <w:r w:rsidRPr="00F7723B">
        <w:rPr>
          <w:rFonts w:ascii="Times New Roman" w:eastAsia="Times New Roman" w:hAnsi="Times New Roman" w:cs="Times New Roman"/>
          <w:u w:val="single"/>
          <w:lang w:val="en-US" w:eastAsia="ru-RU"/>
        </w:rPr>
        <w:t>http://telmaschool.uoura.ru e-mail: telmaschool@yandex.ru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23B">
        <w:rPr>
          <w:rFonts w:ascii="Times New Roman" w:eastAsia="Times New Roman" w:hAnsi="Times New Roman" w:cs="Times New Roman"/>
          <w:u w:val="single"/>
          <w:lang w:eastAsia="ru-RU"/>
        </w:rPr>
        <w:t xml:space="preserve">ОКПО </w:t>
      </w:r>
      <w:proofErr w:type="gramStart"/>
      <w:r w:rsidRPr="00F7723B">
        <w:rPr>
          <w:rFonts w:ascii="Times New Roman" w:eastAsia="Times New Roman" w:hAnsi="Times New Roman" w:cs="Times New Roman"/>
          <w:u w:val="single"/>
          <w:lang w:eastAsia="ru-RU"/>
        </w:rPr>
        <w:t xml:space="preserve">41765542,   </w:t>
      </w:r>
      <w:proofErr w:type="gramEnd"/>
      <w:r w:rsidRPr="00F7723B">
        <w:rPr>
          <w:rFonts w:ascii="Times New Roman" w:eastAsia="Times New Roman" w:hAnsi="Times New Roman" w:cs="Times New Roman"/>
          <w:u w:val="single"/>
          <w:lang w:eastAsia="ru-RU"/>
        </w:rPr>
        <w:t>ОГРН 1023802143419   ИНН 3840005673,     КПП 385101001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b/>
          <w:bCs/>
          <w:lang w:eastAsia="ru-RU"/>
        </w:rPr>
        <w:t>Справка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Дана __________________________________________________________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(фамилия, имя, отчество (при наличии)) 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в том, что он (а) в 20_____- 20_____ учебном году обучается в _________ классе муниципального бюджетного общеобразовательного учреждения «Тельминская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>средняя  общеобразовательная</w:t>
      </w:r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школа»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Усольского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  района Иркутской области</w:t>
      </w:r>
      <w:r>
        <w:rPr>
          <w:rFonts w:ascii="Times New Roman" w:eastAsia="Times New Roman" w:hAnsi="Times New Roman" w:cs="Times New Roman"/>
          <w:lang w:eastAsia="ru-RU"/>
        </w:rPr>
        <w:t>. Срок окончания обучения 20_____г.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Справка дана для предъявления по месту требования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Директор: _______________________</w:t>
      </w:r>
    </w:p>
    <w:p w:rsidR="00C317FA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515242">
        <w:rPr>
          <w:rFonts w:eastAsia="Times New Roman" w:cs="Times New Roman"/>
          <w:lang w:eastAsia="ru-RU"/>
        </w:rPr>
        <w:t>Дата выдачи «_____» _____________ 20____г. регистрационный № 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МП </w:t>
      </w:r>
    </w:p>
    <w:p w:rsidR="00C317FA" w:rsidRPr="00F7723B" w:rsidRDefault="00C317FA" w:rsidP="00C317FA">
      <w:pPr>
        <w:spacing w:before="100" w:beforeAutospacing="1" w:after="100" w:afterAutospacing="1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317FA" w:rsidRPr="00F7723B" w:rsidRDefault="00C317FA" w:rsidP="00C317FA">
      <w:pPr>
        <w:spacing w:before="100" w:beforeAutospacing="1" w:after="100" w:afterAutospacing="1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C317FA" w:rsidRPr="00F7723B" w:rsidRDefault="00C317FA" w:rsidP="00C317FA">
      <w:pPr>
        <w:spacing w:before="100" w:beforeAutospacing="1" w:after="100" w:afterAutospacing="1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к приказу от 30.12.2016 г.№ 332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«Тельминская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>средняя  общеобразовательная</w:t>
      </w:r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школа»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Усольского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  района Иркутской области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(МБОУ «Тельминская СОШ»)</w:t>
      </w:r>
    </w:p>
    <w:p w:rsidR="00C317FA" w:rsidRPr="00F7723B" w:rsidRDefault="00C317FA" w:rsidP="00C317FA">
      <w:pPr>
        <w:tabs>
          <w:tab w:val="left" w:pos="2893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ул. Советская 2-я дом. 4,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 xml:space="preserve">Тельма, 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Усольский</w:t>
      </w:r>
      <w:proofErr w:type="spellEnd"/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район, Иркутская область.665492</w:t>
      </w:r>
    </w:p>
    <w:p w:rsidR="00C317FA" w:rsidRPr="00F7723B" w:rsidRDefault="00C317FA" w:rsidP="00C317FA">
      <w:pPr>
        <w:tabs>
          <w:tab w:val="left" w:pos="2893"/>
        </w:tabs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тел</w:t>
      </w:r>
      <w:r w:rsidRPr="00F7723B">
        <w:rPr>
          <w:rFonts w:ascii="Times New Roman" w:eastAsia="Times New Roman" w:hAnsi="Times New Roman" w:cs="Times New Roman"/>
          <w:lang w:val="en-US" w:eastAsia="ru-RU"/>
        </w:rPr>
        <w:t xml:space="preserve">. (8 395 43) 22-2-14    </w:t>
      </w:r>
      <w:r w:rsidRPr="00F7723B">
        <w:rPr>
          <w:rFonts w:ascii="Times New Roman" w:eastAsia="Times New Roman" w:hAnsi="Times New Roman" w:cs="Times New Roman"/>
          <w:u w:val="single"/>
          <w:lang w:val="en-US" w:eastAsia="ru-RU"/>
        </w:rPr>
        <w:t>http://telmaschool.uoura.ru e-mail: telmaschool@yandex.ru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F7723B">
        <w:rPr>
          <w:rFonts w:ascii="Times New Roman" w:eastAsia="Times New Roman" w:hAnsi="Times New Roman" w:cs="Times New Roman"/>
          <w:u w:val="single"/>
          <w:lang w:eastAsia="ru-RU"/>
        </w:rPr>
        <w:t xml:space="preserve">ОКПО </w:t>
      </w:r>
      <w:proofErr w:type="gramStart"/>
      <w:r w:rsidRPr="00F7723B">
        <w:rPr>
          <w:rFonts w:ascii="Times New Roman" w:eastAsia="Times New Roman" w:hAnsi="Times New Roman" w:cs="Times New Roman"/>
          <w:u w:val="single"/>
          <w:lang w:eastAsia="ru-RU"/>
        </w:rPr>
        <w:t xml:space="preserve">41765542,   </w:t>
      </w:r>
      <w:proofErr w:type="gramEnd"/>
      <w:r w:rsidRPr="00F7723B">
        <w:rPr>
          <w:rFonts w:ascii="Times New Roman" w:eastAsia="Times New Roman" w:hAnsi="Times New Roman" w:cs="Times New Roman"/>
          <w:u w:val="single"/>
          <w:lang w:eastAsia="ru-RU"/>
        </w:rPr>
        <w:t>ОГРН 1023802143419   ИНН 3840005673,     КПП 385101001</w:t>
      </w:r>
    </w:p>
    <w:p w:rsidR="00C317FA" w:rsidRPr="00F7723B" w:rsidRDefault="00C317FA" w:rsidP="00C31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b/>
          <w:bCs/>
          <w:lang w:eastAsia="ru-RU"/>
        </w:rPr>
        <w:t>Справка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Дана __________________________________________________________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(фамилия, имя, отчество (при наличии)) 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____________ года рождения, в том, что он (а) действительно обучался (обучалась) в муниципальном </w:t>
      </w:r>
      <w:proofErr w:type="gramStart"/>
      <w:r w:rsidRPr="00F7723B">
        <w:rPr>
          <w:rFonts w:ascii="Times New Roman" w:eastAsia="Times New Roman" w:hAnsi="Times New Roman" w:cs="Times New Roman"/>
          <w:lang w:eastAsia="ru-RU"/>
        </w:rPr>
        <w:t>бюджетном  общеобразовательном</w:t>
      </w:r>
      <w:proofErr w:type="gramEnd"/>
      <w:r w:rsidRPr="00F7723B">
        <w:rPr>
          <w:rFonts w:ascii="Times New Roman" w:eastAsia="Times New Roman" w:hAnsi="Times New Roman" w:cs="Times New Roman"/>
          <w:lang w:eastAsia="ru-RU"/>
        </w:rPr>
        <w:t xml:space="preserve"> учреждении «Тельминская средняя  общеобразовательная школа» </w:t>
      </w:r>
      <w:proofErr w:type="spellStart"/>
      <w:r w:rsidRPr="00F7723B">
        <w:rPr>
          <w:rFonts w:ascii="Times New Roman" w:eastAsia="Times New Roman" w:hAnsi="Times New Roman" w:cs="Times New Roman"/>
          <w:lang w:eastAsia="ru-RU"/>
        </w:rPr>
        <w:t>Усольского</w:t>
      </w:r>
      <w:proofErr w:type="spellEnd"/>
      <w:r w:rsidRPr="00F7723B">
        <w:rPr>
          <w:rFonts w:ascii="Times New Roman" w:eastAsia="Times New Roman" w:hAnsi="Times New Roman" w:cs="Times New Roman"/>
          <w:lang w:eastAsia="ru-RU"/>
        </w:rPr>
        <w:t xml:space="preserve">  района Иркутской области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 с «___» ____________ ________ года по «_____» _____________ _______ года (приказ об отчислении из ____ класса от «___» _______________ года)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Справка дана для предъявления по месту требования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>Директор: _______________________</w:t>
      </w:r>
    </w:p>
    <w:p w:rsidR="00C317FA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515242">
        <w:rPr>
          <w:rFonts w:eastAsia="Times New Roman" w:cs="Times New Roman"/>
          <w:lang w:eastAsia="ru-RU"/>
        </w:rPr>
        <w:t>Дата выдачи «_____» _____________ 20____г. регистрационный № ________</w:t>
      </w:r>
    </w:p>
    <w:p w:rsidR="00C317FA" w:rsidRPr="00F7723B" w:rsidRDefault="00C317FA" w:rsidP="00C317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7723B">
        <w:rPr>
          <w:rFonts w:ascii="Times New Roman" w:eastAsia="Times New Roman" w:hAnsi="Times New Roman" w:cs="Times New Roman"/>
          <w:lang w:eastAsia="ru-RU"/>
        </w:rPr>
        <w:t xml:space="preserve">МП </w:t>
      </w:r>
    </w:p>
    <w:p w:rsidR="00C317FA" w:rsidRPr="00515242" w:rsidRDefault="00C317FA" w:rsidP="00C317FA">
      <w:pPr>
        <w:pStyle w:val="a3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C317FA" w:rsidRPr="00515242" w:rsidRDefault="00C317FA" w:rsidP="00C317FA">
      <w:pPr>
        <w:pStyle w:val="a3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C317FA" w:rsidRPr="00515242" w:rsidRDefault="00C317FA" w:rsidP="00C317FA">
      <w:pPr>
        <w:pStyle w:val="a3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C317FA" w:rsidRPr="00515242" w:rsidRDefault="00C317FA" w:rsidP="00C317FA">
      <w:pPr>
        <w:pStyle w:val="a3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C317FA" w:rsidRDefault="00C317FA" w:rsidP="00C317FA">
      <w:pPr>
        <w:pStyle w:val="a3"/>
        <w:jc w:val="center"/>
        <w:rPr>
          <w:rFonts w:eastAsia="Arial"/>
          <w:sz w:val="24"/>
          <w:szCs w:val="24"/>
        </w:rPr>
      </w:pPr>
    </w:p>
    <w:p w:rsidR="00C317FA" w:rsidRDefault="00C317FA" w:rsidP="00C317FA">
      <w:pPr>
        <w:pStyle w:val="a3"/>
        <w:jc w:val="center"/>
        <w:rPr>
          <w:rFonts w:eastAsia="Arial"/>
          <w:sz w:val="24"/>
          <w:szCs w:val="24"/>
        </w:rPr>
      </w:pPr>
    </w:p>
    <w:p w:rsidR="00C317FA" w:rsidRDefault="00C317FA" w:rsidP="00C317FA">
      <w:pPr>
        <w:pStyle w:val="a3"/>
        <w:jc w:val="center"/>
        <w:rPr>
          <w:rFonts w:eastAsia="Arial"/>
          <w:sz w:val="24"/>
          <w:szCs w:val="24"/>
        </w:rPr>
      </w:pPr>
    </w:p>
    <w:p w:rsidR="00C317FA" w:rsidRDefault="00C317FA" w:rsidP="00C317FA">
      <w:pPr>
        <w:pStyle w:val="a3"/>
        <w:jc w:val="center"/>
        <w:rPr>
          <w:rFonts w:eastAsia="Arial"/>
          <w:sz w:val="24"/>
          <w:szCs w:val="24"/>
        </w:rPr>
      </w:pPr>
    </w:p>
    <w:p w:rsidR="00C317FA" w:rsidRDefault="00C317FA" w:rsidP="00C317FA">
      <w:pPr>
        <w:pStyle w:val="a3"/>
        <w:jc w:val="center"/>
        <w:rPr>
          <w:rFonts w:eastAsia="Arial"/>
          <w:sz w:val="24"/>
          <w:szCs w:val="24"/>
        </w:rPr>
      </w:pPr>
    </w:p>
    <w:p w:rsidR="00FB4BA2" w:rsidRDefault="00FB4BA2"/>
    <w:sectPr w:rsidR="00FB4BA2" w:rsidSect="00C317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1D03"/>
    <w:multiLevelType w:val="multilevel"/>
    <w:tmpl w:val="6D4C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3"/>
    <w:rsid w:val="009A7693"/>
    <w:rsid w:val="00C317FA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B406"/>
  <w15:chartTrackingRefBased/>
  <w15:docId w15:val="{DD8D1E98-0098-4667-BA36-7D0AAB8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317F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uiPriority w:val="1"/>
    <w:qFormat/>
    <w:rsid w:val="00C31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2017-03-19T07:21:00Z</dcterms:created>
  <dcterms:modified xsi:type="dcterms:W3CDTF">2017-03-19T07:22:00Z</dcterms:modified>
</cp:coreProperties>
</file>